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6FF" w:rsidRPr="000760CE" w:rsidRDefault="009506FF" w:rsidP="00236F30">
      <w:pPr>
        <w:jc w:val="center"/>
        <w:rPr>
          <w:rFonts w:ascii="宋体" w:hAnsi="宋体"/>
          <w:b/>
          <w:sz w:val="28"/>
          <w:szCs w:val="28"/>
        </w:rPr>
      </w:pPr>
      <w:r w:rsidRPr="000760CE">
        <w:rPr>
          <w:rFonts w:ascii="宋体" w:hAnsi="宋体" w:hint="eastAsia"/>
          <w:b/>
          <w:sz w:val="28"/>
          <w:szCs w:val="28"/>
        </w:rPr>
        <w:t>西南财经大学本科</w:t>
      </w:r>
      <w:r w:rsidRPr="000760CE">
        <w:rPr>
          <w:rFonts w:ascii="宋体" w:hAnsi="宋体"/>
          <w:b/>
          <w:sz w:val="28"/>
          <w:szCs w:val="28"/>
        </w:rPr>
        <w:t>期末</w:t>
      </w:r>
      <w:r w:rsidR="00455DF5">
        <w:rPr>
          <w:rFonts w:ascii="宋体" w:hAnsi="宋体" w:hint="eastAsia"/>
          <w:b/>
          <w:sz w:val="28"/>
          <w:szCs w:val="28"/>
        </w:rPr>
        <w:t>考核</w:t>
      </w:r>
      <w:r w:rsidRPr="000760CE">
        <w:rPr>
          <w:rFonts w:ascii="宋体" w:hAnsi="宋体" w:hint="eastAsia"/>
          <w:b/>
          <w:sz w:val="28"/>
          <w:szCs w:val="28"/>
        </w:rPr>
        <w:t>命题审核表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860"/>
        <w:gridCol w:w="1579"/>
        <w:gridCol w:w="1864"/>
        <w:gridCol w:w="795"/>
        <w:gridCol w:w="1985"/>
        <w:gridCol w:w="850"/>
        <w:gridCol w:w="1565"/>
      </w:tblGrid>
      <w:tr w:rsidR="00455DF5" w:rsidRPr="009506FF" w:rsidTr="00CD507B">
        <w:trPr>
          <w:trHeight w:val="780"/>
          <w:jc w:val="center"/>
        </w:trPr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开课单位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6177F4" w:rsidRPr="009506FF" w:rsidTr="00CD507B">
        <w:trPr>
          <w:trHeight w:val="495"/>
          <w:jc w:val="center"/>
        </w:trPr>
        <w:tc>
          <w:tcPr>
            <w:tcW w:w="24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命题教师</w:t>
            </w:r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164FE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</w:t>
            </w:r>
            <w:r w:rsidR="009506FF"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形式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试卷形式：① 开卷②闭卷</w:t>
            </w:r>
          </w:p>
        </w:tc>
      </w:tr>
      <w:tr w:rsidR="006177F4" w:rsidRPr="009506FF" w:rsidTr="00CD507B">
        <w:trPr>
          <w:trHeight w:val="753"/>
          <w:jc w:val="center"/>
        </w:trPr>
        <w:tc>
          <w:tcPr>
            <w:tcW w:w="24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非试卷形式：①口试②上机③实验④论文</w:t>
            </w:r>
            <w:r w:rsidR="00164FE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</w:t>
            </w: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⑤其它</w:t>
            </w: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 xml:space="preserve">            </w:t>
            </w:r>
          </w:p>
        </w:tc>
      </w:tr>
      <w:tr w:rsidR="006177F4" w:rsidRPr="009506FF" w:rsidTr="00CD507B">
        <w:trPr>
          <w:trHeight w:val="636"/>
          <w:jc w:val="center"/>
        </w:trPr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适用对象                （年级、专业）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06FF" w:rsidRPr="009506FF" w:rsidRDefault="009506FF" w:rsidP="00CD507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使用学期：       －      学年   学期</w:t>
            </w:r>
          </w:p>
        </w:tc>
      </w:tr>
      <w:tr w:rsidR="00CD507B" w:rsidRPr="009506FF" w:rsidTr="00EB7289">
        <w:trPr>
          <w:trHeight w:val="10992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07B" w:rsidRPr="009506FF" w:rsidRDefault="00CD507B" w:rsidP="00CD507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9506FF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系主任或课程负责人审核意见</w:t>
            </w:r>
          </w:p>
        </w:tc>
        <w:tc>
          <w:tcPr>
            <w:tcW w:w="863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507B" w:rsidRPr="00CD507B" w:rsidRDefault="00CD507B" w:rsidP="00CD507B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CD507B">
              <w:rPr>
                <w:rFonts w:ascii="宋体" w:hAnsi="宋体" w:cs="宋体" w:hint="eastAsia"/>
                <w:b/>
                <w:bCs/>
                <w:color w:val="000000"/>
                <w:kern w:val="0"/>
                <w:sz w:val="26"/>
                <w:szCs w:val="26"/>
              </w:rPr>
              <w:t>试卷考核形式审核</w:t>
            </w:r>
            <w:r w:rsidRPr="00CD507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包含符合课程实施方案情况，题型优化、题量恰当、结构科学、难度适中</w:t>
            </w:r>
            <w:r w:rsidR="001A23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、具有较强信度和良好区分度、保障考核成绩尽量呈正态分布等情况</w:t>
            </w:r>
            <w:r w:rsidR="00BE07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，试题无意识形态问题</w:t>
            </w:r>
            <w:r w:rsidR="0028306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，试题质量符合要求</w:t>
            </w:r>
            <w:r w:rsidR="001A23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。</w:t>
            </w:r>
          </w:p>
          <w:p w:rsidR="00CD507B" w:rsidRPr="009506FF" w:rsidRDefault="00CD507B" w:rsidP="00CD507B">
            <w:pPr>
              <w:widowControl/>
              <w:spacing w:after="24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CD507B">
              <w:rPr>
                <w:rFonts w:ascii="宋体" w:hAnsi="宋体" w:cs="宋体" w:hint="eastAsia"/>
                <w:b/>
                <w:bCs/>
                <w:color w:val="000000"/>
                <w:kern w:val="0"/>
                <w:sz w:val="26"/>
                <w:szCs w:val="26"/>
              </w:rPr>
              <w:t>非试卷考核形式审核</w:t>
            </w:r>
            <w:r w:rsidRPr="00CD507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包含考核形式、考核要求、评分标准等</w:t>
            </w:r>
            <w:r w:rsidR="001A23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的科学性、合理性以及与课程的性质和特点、课程实施方案的符合度等</w:t>
            </w:r>
            <w:r w:rsidR="00BE07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，试题无意识形态问题</w:t>
            </w:r>
            <w:r w:rsidR="0028306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，试题质量符合要求</w:t>
            </w:r>
            <w:bookmarkStart w:id="0" w:name="_GoBack"/>
            <w:bookmarkEnd w:id="0"/>
            <w:r w:rsidR="001A23EA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。</w:t>
            </w:r>
            <w:r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</w:t>
            </w:r>
            <w:r w:rsidRPr="009506FF"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P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Pr="00603F72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007FCE"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EB7289" w:rsidRDefault="00EB7289" w:rsidP="00007FCE"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EB7289" w:rsidRDefault="00EB7289" w:rsidP="00007FCE"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EB7289" w:rsidRDefault="00EB7289" w:rsidP="00007FCE"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EB7289">
            <w:pP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CD507B" w:rsidP="00CD507B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:rsidR="00CD507B" w:rsidRDefault="00603F72" w:rsidP="00007FCE">
            <w:pPr>
              <w:spacing w:line="400" w:lineRule="exact"/>
              <w:ind w:firstLineChars="450" w:firstLine="108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审核人签字</w:t>
            </w:r>
            <w:r w:rsidR="00CD507B"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：                </w:t>
            </w:r>
            <w:r w:rsidR="00007FCE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       </w:t>
            </w:r>
            <w:r w:rsidR="003F096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="00007FCE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 w:rsidR="00CD507B" w:rsidRPr="009506F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   月   日</w:t>
            </w:r>
          </w:p>
          <w:p w:rsidR="00007FCE" w:rsidRPr="009506FF" w:rsidRDefault="00007FCE" w:rsidP="00007FCE">
            <w:pPr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分管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本科教学工作负责人签字：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 </w:t>
            </w:r>
            <w:r w:rsidR="003F096C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</w:tbl>
    <w:p w:rsidR="00AD3A00" w:rsidRDefault="00AD3A00" w:rsidP="006177F4"/>
    <w:sectPr w:rsidR="00AD3A00" w:rsidSect="00EB7289">
      <w:pgSz w:w="11906" w:h="16838"/>
      <w:pgMar w:top="1134" w:right="1134" w:bottom="24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8D" w:rsidRDefault="0010028D" w:rsidP="00CD507B">
      <w:r>
        <w:separator/>
      </w:r>
    </w:p>
  </w:endnote>
  <w:endnote w:type="continuationSeparator" w:id="0">
    <w:p w:rsidR="0010028D" w:rsidRDefault="0010028D" w:rsidP="00CD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8D" w:rsidRDefault="0010028D" w:rsidP="00CD507B">
      <w:r>
        <w:separator/>
      </w:r>
    </w:p>
  </w:footnote>
  <w:footnote w:type="continuationSeparator" w:id="0">
    <w:p w:rsidR="0010028D" w:rsidRDefault="0010028D" w:rsidP="00CD5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975DF"/>
    <w:multiLevelType w:val="hybridMultilevel"/>
    <w:tmpl w:val="F0F82124"/>
    <w:lvl w:ilvl="0" w:tplc="02ACBA20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6FF"/>
    <w:rsid w:val="00007FCE"/>
    <w:rsid w:val="000139D0"/>
    <w:rsid w:val="00014AA8"/>
    <w:rsid w:val="000208D6"/>
    <w:rsid w:val="000329B6"/>
    <w:rsid w:val="000367FA"/>
    <w:rsid w:val="0004081A"/>
    <w:rsid w:val="000437EC"/>
    <w:rsid w:val="000461E2"/>
    <w:rsid w:val="00050CDD"/>
    <w:rsid w:val="00072D6B"/>
    <w:rsid w:val="000767DB"/>
    <w:rsid w:val="00081F40"/>
    <w:rsid w:val="00082B33"/>
    <w:rsid w:val="00091343"/>
    <w:rsid w:val="000A34A3"/>
    <w:rsid w:val="000B03D4"/>
    <w:rsid w:val="000B36CE"/>
    <w:rsid w:val="000B61DC"/>
    <w:rsid w:val="000D7B7E"/>
    <w:rsid w:val="000E0FA0"/>
    <w:rsid w:val="0010028D"/>
    <w:rsid w:val="0010303D"/>
    <w:rsid w:val="001044AD"/>
    <w:rsid w:val="001270C7"/>
    <w:rsid w:val="00135EC3"/>
    <w:rsid w:val="00135F42"/>
    <w:rsid w:val="001362B5"/>
    <w:rsid w:val="001405C1"/>
    <w:rsid w:val="0015435F"/>
    <w:rsid w:val="00160FE4"/>
    <w:rsid w:val="0016333C"/>
    <w:rsid w:val="00164FEF"/>
    <w:rsid w:val="0017308A"/>
    <w:rsid w:val="00186576"/>
    <w:rsid w:val="00186D0D"/>
    <w:rsid w:val="0019386B"/>
    <w:rsid w:val="001A23EA"/>
    <w:rsid w:val="001A301E"/>
    <w:rsid w:val="001B0D1D"/>
    <w:rsid w:val="001C3E5E"/>
    <w:rsid w:val="001D4916"/>
    <w:rsid w:val="001D67FB"/>
    <w:rsid w:val="001F453F"/>
    <w:rsid w:val="001F4846"/>
    <w:rsid w:val="00236F30"/>
    <w:rsid w:val="00242F7A"/>
    <w:rsid w:val="0024611B"/>
    <w:rsid w:val="00255729"/>
    <w:rsid w:val="002570E9"/>
    <w:rsid w:val="00270A49"/>
    <w:rsid w:val="00271025"/>
    <w:rsid w:val="00271476"/>
    <w:rsid w:val="00274127"/>
    <w:rsid w:val="0028306F"/>
    <w:rsid w:val="0029759A"/>
    <w:rsid w:val="003050FF"/>
    <w:rsid w:val="0031164F"/>
    <w:rsid w:val="00320E1F"/>
    <w:rsid w:val="00326C82"/>
    <w:rsid w:val="0032711E"/>
    <w:rsid w:val="00337F31"/>
    <w:rsid w:val="00337F3A"/>
    <w:rsid w:val="0037280F"/>
    <w:rsid w:val="00380D89"/>
    <w:rsid w:val="00385E1D"/>
    <w:rsid w:val="003B1519"/>
    <w:rsid w:val="003C0338"/>
    <w:rsid w:val="003D4EAC"/>
    <w:rsid w:val="003E4EB0"/>
    <w:rsid w:val="003F096C"/>
    <w:rsid w:val="00413F2A"/>
    <w:rsid w:val="00425217"/>
    <w:rsid w:val="00442FB2"/>
    <w:rsid w:val="00446B3B"/>
    <w:rsid w:val="004519E3"/>
    <w:rsid w:val="00455DF5"/>
    <w:rsid w:val="00487D1A"/>
    <w:rsid w:val="004904C6"/>
    <w:rsid w:val="004943BF"/>
    <w:rsid w:val="0049693C"/>
    <w:rsid w:val="004B17CF"/>
    <w:rsid w:val="004D4A39"/>
    <w:rsid w:val="00500EB6"/>
    <w:rsid w:val="0050529B"/>
    <w:rsid w:val="005141F6"/>
    <w:rsid w:val="00524D9D"/>
    <w:rsid w:val="005435E4"/>
    <w:rsid w:val="00561A0F"/>
    <w:rsid w:val="00586637"/>
    <w:rsid w:val="005B43AC"/>
    <w:rsid w:val="005C1AF2"/>
    <w:rsid w:val="005C51AF"/>
    <w:rsid w:val="005D56C9"/>
    <w:rsid w:val="005D59A0"/>
    <w:rsid w:val="005F389C"/>
    <w:rsid w:val="00603F72"/>
    <w:rsid w:val="006056D6"/>
    <w:rsid w:val="00610325"/>
    <w:rsid w:val="00611901"/>
    <w:rsid w:val="0061767F"/>
    <w:rsid w:val="006177F4"/>
    <w:rsid w:val="00653F64"/>
    <w:rsid w:val="00677665"/>
    <w:rsid w:val="00680850"/>
    <w:rsid w:val="006918F0"/>
    <w:rsid w:val="00695A68"/>
    <w:rsid w:val="00695BB8"/>
    <w:rsid w:val="006A3BCC"/>
    <w:rsid w:val="006B4742"/>
    <w:rsid w:val="006E10EA"/>
    <w:rsid w:val="00704846"/>
    <w:rsid w:val="007331A4"/>
    <w:rsid w:val="00770296"/>
    <w:rsid w:val="0078248E"/>
    <w:rsid w:val="00791264"/>
    <w:rsid w:val="00792701"/>
    <w:rsid w:val="007A1549"/>
    <w:rsid w:val="007A55E9"/>
    <w:rsid w:val="007B56FA"/>
    <w:rsid w:val="007C5AE2"/>
    <w:rsid w:val="007D0DA9"/>
    <w:rsid w:val="007F1047"/>
    <w:rsid w:val="00801009"/>
    <w:rsid w:val="00804F8E"/>
    <w:rsid w:val="0080523F"/>
    <w:rsid w:val="008113CB"/>
    <w:rsid w:val="00811DEE"/>
    <w:rsid w:val="0081279B"/>
    <w:rsid w:val="00837DDD"/>
    <w:rsid w:val="00841445"/>
    <w:rsid w:val="00843BFE"/>
    <w:rsid w:val="008601BC"/>
    <w:rsid w:val="008830F4"/>
    <w:rsid w:val="0089752F"/>
    <w:rsid w:val="008A4641"/>
    <w:rsid w:val="008C27A4"/>
    <w:rsid w:val="008C3755"/>
    <w:rsid w:val="008D6D9F"/>
    <w:rsid w:val="009201DB"/>
    <w:rsid w:val="0093121C"/>
    <w:rsid w:val="009432E0"/>
    <w:rsid w:val="00945C15"/>
    <w:rsid w:val="009506FF"/>
    <w:rsid w:val="00975A0F"/>
    <w:rsid w:val="00983CA5"/>
    <w:rsid w:val="009938D1"/>
    <w:rsid w:val="009A5A1D"/>
    <w:rsid w:val="009E7538"/>
    <w:rsid w:val="00A04A70"/>
    <w:rsid w:val="00A10F63"/>
    <w:rsid w:val="00A116FD"/>
    <w:rsid w:val="00A20725"/>
    <w:rsid w:val="00A56491"/>
    <w:rsid w:val="00A674FA"/>
    <w:rsid w:val="00A70037"/>
    <w:rsid w:val="00A76B4D"/>
    <w:rsid w:val="00A82CAD"/>
    <w:rsid w:val="00A84AC8"/>
    <w:rsid w:val="00A94195"/>
    <w:rsid w:val="00A96C49"/>
    <w:rsid w:val="00AA1ABB"/>
    <w:rsid w:val="00AA21C7"/>
    <w:rsid w:val="00AA6B89"/>
    <w:rsid w:val="00AB3771"/>
    <w:rsid w:val="00AB6D94"/>
    <w:rsid w:val="00AD3A00"/>
    <w:rsid w:val="00AE1381"/>
    <w:rsid w:val="00AE6EFA"/>
    <w:rsid w:val="00B022B8"/>
    <w:rsid w:val="00B12B71"/>
    <w:rsid w:val="00B25E9B"/>
    <w:rsid w:val="00B33E19"/>
    <w:rsid w:val="00B34601"/>
    <w:rsid w:val="00B37683"/>
    <w:rsid w:val="00B45DFD"/>
    <w:rsid w:val="00B53ED4"/>
    <w:rsid w:val="00B854FD"/>
    <w:rsid w:val="00B90BB0"/>
    <w:rsid w:val="00BB558D"/>
    <w:rsid w:val="00BE075F"/>
    <w:rsid w:val="00BE5B41"/>
    <w:rsid w:val="00BE6CDF"/>
    <w:rsid w:val="00C027BB"/>
    <w:rsid w:val="00C2271F"/>
    <w:rsid w:val="00C54A5C"/>
    <w:rsid w:val="00C75A2C"/>
    <w:rsid w:val="00C833B4"/>
    <w:rsid w:val="00C96704"/>
    <w:rsid w:val="00CA3569"/>
    <w:rsid w:val="00CA6EBB"/>
    <w:rsid w:val="00CB315E"/>
    <w:rsid w:val="00CC1622"/>
    <w:rsid w:val="00CC53CE"/>
    <w:rsid w:val="00CC61CA"/>
    <w:rsid w:val="00CD507B"/>
    <w:rsid w:val="00CF0D11"/>
    <w:rsid w:val="00CF217B"/>
    <w:rsid w:val="00CF72E0"/>
    <w:rsid w:val="00D15905"/>
    <w:rsid w:val="00D16454"/>
    <w:rsid w:val="00D316DF"/>
    <w:rsid w:val="00D36006"/>
    <w:rsid w:val="00D45691"/>
    <w:rsid w:val="00D52302"/>
    <w:rsid w:val="00D55FB4"/>
    <w:rsid w:val="00D74881"/>
    <w:rsid w:val="00D8407A"/>
    <w:rsid w:val="00D8451F"/>
    <w:rsid w:val="00D960B0"/>
    <w:rsid w:val="00DB290B"/>
    <w:rsid w:val="00DB31D3"/>
    <w:rsid w:val="00DB5711"/>
    <w:rsid w:val="00DD0A30"/>
    <w:rsid w:val="00DD63B6"/>
    <w:rsid w:val="00DF290C"/>
    <w:rsid w:val="00E04507"/>
    <w:rsid w:val="00E214D7"/>
    <w:rsid w:val="00E30AB3"/>
    <w:rsid w:val="00E42024"/>
    <w:rsid w:val="00E45A21"/>
    <w:rsid w:val="00E65DE4"/>
    <w:rsid w:val="00E67873"/>
    <w:rsid w:val="00EB6CD7"/>
    <w:rsid w:val="00EB7289"/>
    <w:rsid w:val="00EE564E"/>
    <w:rsid w:val="00EE7DB3"/>
    <w:rsid w:val="00EF0A12"/>
    <w:rsid w:val="00F24E50"/>
    <w:rsid w:val="00F3168E"/>
    <w:rsid w:val="00F53DE8"/>
    <w:rsid w:val="00F73FFF"/>
    <w:rsid w:val="00F77419"/>
    <w:rsid w:val="00F81D1B"/>
    <w:rsid w:val="00F85797"/>
    <w:rsid w:val="00F9199C"/>
    <w:rsid w:val="00F93413"/>
    <w:rsid w:val="00FB10C6"/>
    <w:rsid w:val="00FC18C8"/>
    <w:rsid w:val="00FC4434"/>
    <w:rsid w:val="00FC6814"/>
    <w:rsid w:val="00FD103D"/>
    <w:rsid w:val="00FD145A"/>
    <w:rsid w:val="00FF0286"/>
    <w:rsid w:val="00FF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89C9DA"/>
  <w15:chartTrackingRefBased/>
  <w15:docId w15:val="{F7EA6B73-7339-452C-A379-F394632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06F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0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507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50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50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何娟</dc:creator>
  <cp:keywords/>
  <dc:description/>
  <cp:lastModifiedBy>jsl</cp:lastModifiedBy>
  <cp:revision>4</cp:revision>
  <dcterms:created xsi:type="dcterms:W3CDTF">2021-05-07T07:05:00Z</dcterms:created>
  <dcterms:modified xsi:type="dcterms:W3CDTF">2025-04-15T07:34:00Z</dcterms:modified>
</cp:coreProperties>
</file>